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D71" w:rsidRPr="00E35441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16"/>
          <w:szCs w:val="16"/>
        </w:rPr>
      </w:pPr>
    </w:p>
    <w:p w:rsidR="00C94D71" w:rsidRPr="00E35441" w:rsidRDefault="00C94D71" w:rsidP="00C94D71">
      <w:pPr>
        <w:spacing w:after="0"/>
        <w:jc w:val="center"/>
        <w:rPr>
          <w:rFonts w:ascii="Kristen ITC" w:hAnsi="Kristen ITC" w:cs="Miriam"/>
          <w:color w:val="404040" w:themeColor="text1" w:themeTint="BF"/>
          <w:sz w:val="16"/>
          <w:szCs w:val="16"/>
        </w:rPr>
      </w:pPr>
    </w:p>
    <w:p w:rsidR="00C94D71" w:rsidRPr="00491489" w:rsidRDefault="00C94D71" w:rsidP="00C94D71">
      <w:pPr>
        <w:spacing w:after="0"/>
        <w:ind w:left="2832" w:firstLine="708"/>
        <w:rPr>
          <w:rFonts w:ascii="Kristen ITC" w:hAnsi="Kristen ITC" w:cs="Miriam"/>
          <w:b/>
          <w:color w:val="404040" w:themeColor="text1" w:themeTint="BF"/>
          <w:sz w:val="36"/>
          <w:szCs w:val="36"/>
        </w:rPr>
      </w:pPr>
      <w:r w:rsidRPr="00491489">
        <w:rPr>
          <w:rFonts w:ascii="Kristen ITC" w:hAnsi="Kristen ITC" w:cs="Miriam"/>
          <w:b/>
          <w:color w:val="404040" w:themeColor="text1" w:themeTint="BF"/>
          <w:sz w:val="36"/>
          <w:szCs w:val="36"/>
        </w:rPr>
        <w:t>PIZZA</w:t>
      </w:r>
    </w:p>
    <w:p w:rsidR="00C94D71" w:rsidRPr="00E35441" w:rsidRDefault="00C94D71" w:rsidP="00C94D71">
      <w:pPr>
        <w:spacing w:after="0"/>
        <w:jc w:val="center"/>
        <w:rPr>
          <w:rFonts w:ascii="Kristen ITC" w:hAnsi="Kristen ITC" w:cs="Miriam"/>
          <w:color w:val="404040" w:themeColor="text1" w:themeTint="BF"/>
          <w:sz w:val="36"/>
          <w:szCs w:val="36"/>
        </w:rPr>
      </w:pP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>Alle Pizzen sind belegt mit Tomatensauce und...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</w:p>
    <w:p w:rsidR="00C94D71" w:rsidRPr="00D44C0D" w:rsidRDefault="00C94D71" w:rsidP="00C94D71">
      <w:pPr>
        <w:spacing w:after="0"/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 xml:space="preserve"> </w:t>
      </w:r>
      <w:r w:rsidRPr="00D44C0D">
        <w:rPr>
          <w:rFonts w:ascii="Kristen ITC" w:hAnsi="Kristen ITC" w:cs="Miriam"/>
          <w:b/>
          <w:color w:val="404040" w:themeColor="text1" w:themeTint="BF"/>
          <w:sz w:val="28"/>
          <w:szCs w:val="28"/>
        </w:rPr>
        <w:sym w:font="Symbol" w:char="F0C6"/>
      </w:r>
      <w:r w:rsidRPr="00D44C0D">
        <w:rPr>
          <w:rFonts w:ascii="Kristen ITC" w:hAnsi="Kristen ITC" w:cs="Miriam"/>
          <w:b/>
          <w:color w:val="404040" w:themeColor="text1" w:themeTint="BF"/>
          <w:sz w:val="28"/>
          <w:szCs w:val="28"/>
          <w:lang w:val="en-US"/>
        </w:rPr>
        <w:t xml:space="preserve"> 32cm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</w:p>
    <w:p w:rsidR="0027795A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Margherita</w:t>
      </w:r>
      <w:r w:rsidR="0027795A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="0027795A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="0027795A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="0027795A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="0027795A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0,50</w:t>
      </w:r>
    </w:p>
    <w:p w:rsidR="00C94D71" w:rsidRPr="00D44C0D" w:rsidRDefault="0027795A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  <w:r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ab/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proofErr w:type="gram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Salami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 xml:space="preserve">  1</w:t>
      </w:r>
      <w:proofErr w:type="gram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1,50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, Salami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Prosciutto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 xml:space="preserve">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1,50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Schinken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*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proofErr w:type="spellStart"/>
      <w:proofErr w:type="gram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Funghi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 xml:space="preserve">  1</w:t>
      </w:r>
      <w:proofErr w:type="gram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1,50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, Champignons**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 xml:space="preserve">Quattro </w:t>
      </w:r>
      <w:proofErr w:type="spell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Stagioni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 xml:space="preserve">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>1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2,00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Schinken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*, Champignons**, Paprika, </w:t>
      </w:r>
      <w:proofErr w:type="spellStart"/>
      <w:r w:rsidR="002472B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Artschoken</w:t>
      </w:r>
      <w:proofErr w:type="spellEnd"/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proofErr w:type="spell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Siciliana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 xml:space="preserve">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>1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€1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3,00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...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Salami, Olive,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Schafskäse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milder Peperoni,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Zwiebeln</w:t>
      </w:r>
      <w:proofErr w:type="spellEnd"/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proofErr w:type="spell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Tonno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 xml:space="preserve">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n-US"/>
        </w:rPr>
        <w:t>3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="008479D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€1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3,00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Thunfisch</w:t>
      </w:r>
      <w:proofErr w:type="spell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Olive,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Zwiebeln</w:t>
      </w:r>
      <w:proofErr w:type="spellEnd"/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proofErr w:type="spell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Vegetaria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2,50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…Mozzarella, Broccoli, Champignons**, </w:t>
      </w:r>
      <w:proofErr w:type="spell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Artischocken</w:t>
      </w:r>
      <w:proofErr w:type="spellEnd"/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 xml:space="preserve"> </w:t>
      </w:r>
      <w:proofErr w:type="spell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>Mafiosa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</w:rPr>
        <w:t>1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3,00</w:t>
      </w:r>
    </w:p>
    <w:p w:rsid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</w:rPr>
        <w:t>…Käse, Salami, Schinken*, Paprika,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proofErr w:type="spellStart"/>
      <w:proofErr w:type="gramStart"/>
      <w:r w:rsidRPr="00D44C0D">
        <w:rPr>
          <w:rFonts w:ascii="Arial" w:hAnsi="Arial" w:cs="Arial"/>
          <w:b/>
          <w:color w:val="404040" w:themeColor="text1" w:themeTint="BF"/>
          <w:sz w:val="28"/>
          <w:szCs w:val="28"/>
        </w:rPr>
        <w:t>Zwiebeln,Knoblauch</w:t>
      </w:r>
      <w:proofErr w:type="spellEnd"/>
      <w:proofErr w:type="gramEnd"/>
      <w:r w:rsidRPr="00D44C0D">
        <w:rPr>
          <w:rFonts w:ascii="Arial" w:hAnsi="Arial" w:cs="Arial"/>
          <w:b/>
          <w:color w:val="404040" w:themeColor="text1" w:themeTint="BF"/>
          <w:sz w:val="28"/>
          <w:szCs w:val="28"/>
        </w:rPr>
        <w:t>, Chili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>Parma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4,50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</w:rPr>
        <w:t>…Käse, Mozzarella, Parmaschinken, Rucola,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</w:rPr>
        <w:t>Tomaten, Parmesankäse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proofErr w:type="spellStart"/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>Piccante</w:t>
      </w:r>
      <w:proofErr w:type="spellEnd"/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</w:rPr>
        <w:t>1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2,50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…Käse, Salami, Oliven, Kapern, Knoblauch, Sardellen, 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scharfe Peperoni</w:t>
      </w: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>Gorgonzola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>2,50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…Gorgonzola, Spinat</w:t>
      </w:r>
    </w:p>
    <w:p w:rsidR="00014B2F" w:rsidRDefault="00014B2F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</w:pPr>
    </w:p>
    <w:p w:rsidR="00C94D71" w:rsidRPr="00D44C0D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</w:pP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lastRenderedPageBreak/>
        <w:t xml:space="preserve">Milanese 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  <w:lang w:val="es-ES_tradnl"/>
        </w:rPr>
        <w:t>1</w:t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D44C0D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>2,50</w:t>
      </w:r>
    </w:p>
    <w:p w:rsidR="00C94D71" w:rsidRPr="00D44C0D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 w:rsidRPr="00D44C0D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…Käse, Salami, Schinken, Champignons**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>Salmone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s-ES_tradnl"/>
        </w:rPr>
        <w:t>5,00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>…Käse, Lachs, Spinat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>Stefano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€ 12,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00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…Käse, Schinken*, Champignons**, Artschocken, Spiegelei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Hawaii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€ 12,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00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…</w:t>
      </w:r>
      <w:proofErr w:type="spellStart"/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Käse</w:t>
      </w:r>
      <w:proofErr w:type="spellEnd"/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, </w:t>
      </w:r>
      <w:proofErr w:type="spellStart"/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Schinken</w:t>
      </w:r>
      <w:proofErr w:type="spellEnd"/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*, </w:t>
      </w:r>
      <w:proofErr w:type="spellStart"/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Ananas</w:t>
      </w:r>
      <w:proofErr w:type="spellEnd"/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Colosseo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  <w:lang w:val="en-US"/>
        </w:rPr>
        <w:t>5,50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  <w:lang w:val="es-ES_tradnl"/>
        </w:rPr>
        <w:t xml:space="preserve">…Mozzarella, Spianata Romana ( Scharfe Salami), 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gegrillte Auberginen und Zucchini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proofErr w:type="spellStart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>Capricciosa</w:t>
      </w:r>
      <w:proofErr w:type="spellEnd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 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</w:rPr>
        <w:t>1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€ 13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,00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…Käse, Schinken*, Paprika, Artschocken, Champignons**, 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gekochtes Ei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Pizza </w:t>
      </w:r>
      <w:proofErr w:type="spellStart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>Bufala</w:t>
      </w:r>
      <w:proofErr w:type="spellEnd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€ 15,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00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…</w:t>
      </w:r>
      <w:proofErr w:type="spellStart"/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Buffelmozzarella</w:t>
      </w:r>
      <w:proofErr w:type="spellEnd"/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, Cocktail Tomaten und Basilikum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Calzone 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  <w:vertAlign w:val="superscript"/>
        </w:rPr>
        <w:t>1,3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 </w:t>
      </w:r>
      <w:proofErr w:type="gramStart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>( gefüllte</w:t>
      </w:r>
      <w:proofErr w:type="gramEnd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 Pizza)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  <w:t>€ 1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3,00</w:t>
      </w:r>
    </w:p>
    <w:p w:rsidR="00C94D71" w:rsidRPr="00491489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491489">
        <w:rPr>
          <w:rFonts w:ascii="Arial" w:hAnsi="Arial" w:cs="Arial"/>
          <w:b/>
          <w:color w:val="404040" w:themeColor="text1" w:themeTint="BF"/>
          <w:sz w:val="28"/>
          <w:szCs w:val="28"/>
        </w:rPr>
        <w:t>…Käse, Schinken*, Champignons**, Paprika, gekochtes Ei</w:t>
      </w:r>
    </w:p>
    <w:p w:rsidR="00C94D71" w:rsidRPr="00491489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8"/>
          <w:szCs w:val="28"/>
        </w:rPr>
      </w:pP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Pizza </w:t>
      </w:r>
      <w:proofErr w:type="spellStart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>Pane</w:t>
      </w:r>
      <w:proofErr w:type="spellEnd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 (Pizzabrot)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ab/>
      </w:r>
      <w:bookmarkStart w:id="0" w:name="_GoBack"/>
      <w:bookmarkEnd w:id="0"/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 xml:space="preserve">€ </w:t>
      </w:r>
      <w:r w:rsidR="0017461C">
        <w:rPr>
          <w:rFonts w:ascii="Kristen ITC" w:hAnsi="Kristen ITC" w:cs="Miriam"/>
          <w:color w:val="404040" w:themeColor="text1" w:themeTint="BF"/>
          <w:sz w:val="28"/>
          <w:szCs w:val="28"/>
        </w:rPr>
        <w:t>6</w:t>
      </w:r>
      <w:r w:rsidRPr="00491489">
        <w:rPr>
          <w:rFonts w:ascii="Kristen ITC" w:hAnsi="Kristen ITC" w:cs="Miriam"/>
          <w:color w:val="404040" w:themeColor="text1" w:themeTint="BF"/>
          <w:sz w:val="28"/>
          <w:szCs w:val="28"/>
        </w:rPr>
        <w:t>,50</w:t>
      </w:r>
    </w:p>
    <w:p w:rsidR="00C94D71" w:rsidRPr="00E35441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2"/>
        </w:rPr>
      </w:pPr>
    </w:p>
    <w:p w:rsidR="00C94D7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</w:p>
    <w:p w:rsidR="00C94D71" w:rsidRPr="00E3544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E35441">
        <w:rPr>
          <w:rFonts w:ascii="Arial" w:hAnsi="Arial" w:cs="Arial"/>
          <w:b/>
          <w:color w:val="404040" w:themeColor="text1" w:themeTint="BF"/>
          <w:sz w:val="22"/>
        </w:rPr>
        <w:t>Jede weitere Zutat gegen Aufpreis von</w:t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color w:val="404040" w:themeColor="text1" w:themeTint="BF"/>
          <w:sz w:val="22"/>
        </w:rPr>
        <w:t>€ 1,00</w:t>
      </w:r>
    </w:p>
    <w:p w:rsidR="00C94D7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E35441">
        <w:rPr>
          <w:rFonts w:ascii="Arial" w:hAnsi="Arial" w:cs="Arial"/>
          <w:b/>
          <w:color w:val="404040" w:themeColor="text1" w:themeTint="BF"/>
          <w:sz w:val="22"/>
        </w:rPr>
        <w:t>Außer</w:t>
      </w:r>
      <w:r>
        <w:rPr>
          <w:rFonts w:ascii="Arial" w:hAnsi="Arial" w:cs="Arial"/>
          <w:b/>
          <w:color w:val="404040" w:themeColor="text1" w:themeTint="BF"/>
          <w:sz w:val="22"/>
        </w:rPr>
        <w:t>:</w:t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 xml:space="preserve"> </w:t>
      </w:r>
    </w:p>
    <w:p w:rsidR="00C94D71" w:rsidRPr="00E3544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E35441">
        <w:rPr>
          <w:rFonts w:ascii="Arial" w:hAnsi="Arial" w:cs="Arial"/>
          <w:b/>
          <w:color w:val="404040" w:themeColor="text1" w:themeTint="BF"/>
          <w:sz w:val="22"/>
        </w:rPr>
        <w:t>Krabben, Lachs</w:t>
      </w:r>
      <w:r>
        <w:rPr>
          <w:rFonts w:ascii="Arial" w:hAnsi="Arial" w:cs="Arial"/>
          <w:b/>
          <w:color w:val="404040" w:themeColor="text1" w:themeTint="BF"/>
          <w:sz w:val="22"/>
        </w:rPr>
        <w:t xml:space="preserve">, </w:t>
      </w:r>
      <w:proofErr w:type="spellStart"/>
      <w:r>
        <w:rPr>
          <w:rFonts w:ascii="Arial" w:hAnsi="Arial" w:cs="Arial"/>
          <w:b/>
          <w:color w:val="404040" w:themeColor="text1" w:themeTint="BF"/>
          <w:sz w:val="22"/>
        </w:rPr>
        <w:t>Buffelmozzarella</w:t>
      </w:r>
      <w:proofErr w:type="spellEnd"/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ab/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 w:rsidRPr="00E35441">
        <w:rPr>
          <w:rFonts w:ascii="Arial" w:hAnsi="Arial" w:cs="Arial"/>
          <w:color w:val="404040" w:themeColor="text1" w:themeTint="BF"/>
          <w:sz w:val="22"/>
        </w:rPr>
        <w:t xml:space="preserve">€ </w:t>
      </w:r>
      <w:r>
        <w:rPr>
          <w:rFonts w:ascii="Arial" w:hAnsi="Arial" w:cs="Arial"/>
          <w:color w:val="404040" w:themeColor="text1" w:themeTint="BF"/>
          <w:sz w:val="22"/>
        </w:rPr>
        <w:t>4</w:t>
      </w:r>
      <w:r w:rsidRPr="00E35441">
        <w:rPr>
          <w:rFonts w:ascii="Arial" w:hAnsi="Arial" w:cs="Arial"/>
          <w:color w:val="404040" w:themeColor="text1" w:themeTint="BF"/>
          <w:sz w:val="22"/>
        </w:rPr>
        <w:t>,00</w:t>
      </w:r>
    </w:p>
    <w:p w:rsidR="00C94D71" w:rsidRPr="00C94D7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22"/>
        </w:rPr>
      </w:pPr>
      <w:r w:rsidRPr="00E35441">
        <w:rPr>
          <w:rFonts w:ascii="Arial" w:hAnsi="Arial" w:cs="Arial"/>
          <w:b/>
          <w:color w:val="404040" w:themeColor="text1" w:themeTint="BF"/>
          <w:sz w:val="22"/>
        </w:rPr>
        <w:t xml:space="preserve"> </w:t>
      </w:r>
      <w:proofErr w:type="spellStart"/>
      <w:proofErr w:type="gramStart"/>
      <w:r w:rsidRPr="00E35441">
        <w:rPr>
          <w:rFonts w:ascii="Arial" w:hAnsi="Arial" w:cs="Arial"/>
          <w:b/>
          <w:color w:val="404040" w:themeColor="text1" w:themeTint="BF"/>
          <w:sz w:val="22"/>
        </w:rPr>
        <w:t>Parmaschinken</w:t>
      </w:r>
      <w:r>
        <w:rPr>
          <w:rFonts w:ascii="Arial" w:hAnsi="Arial" w:cs="Arial"/>
          <w:b/>
          <w:color w:val="404040" w:themeColor="text1" w:themeTint="BF"/>
          <w:sz w:val="22"/>
        </w:rPr>
        <w:t>,</w:t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>Thunfisch</w:t>
      </w:r>
      <w:proofErr w:type="spellEnd"/>
      <w:proofErr w:type="gramEnd"/>
      <w:r w:rsidRPr="00E35441">
        <w:rPr>
          <w:rFonts w:ascii="Arial" w:hAnsi="Arial" w:cs="Arial"/>
          <w:b/>
          <w:color w:val="404040" w:themeColor="text1" w:themeTint="BF"/>
          <w:sz w:val="22"/>
        </w:rPr>
        <w:t>, Schafskäse</w:t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>
        <w:rPr>
          <w:rFonts w:ascii="Arial" w:hAnsi="Arial" w:cs="Arial"/>
          <w:b/>
          <w:color w:val="404040" w:themeColor="text1" w:themeTint="BF"/>
          <w:sz w:val="22"/>
        </w:rPr>
        <w:tab/>
      </w:r>
      <w:r w:rsidRPr="00C94D71">
        <w:rPr>
          <w:rFonts w:ascii="Arial" w:hAnsi="Arial" w:cs="Arial"/>
          <w:color w:val="404040" w:themeColor="text1" w:themeTint="BF"/>
          <w:sz w:val="22"/>
        </w:rPr>
        <w:t>€ 2,00</w:t>
      </w:r>
      <w:r w:rsidRPr="00E35441">
        <w:rPr>
          <w:rFonts w:ascii="Arial" w:hAnsi="Arial" w:cs="Arial"/>
          <w:b/>
          <w:color w:val="404040" w:themeColor="text1" w:themeTint="BF"/>
          <w:sz w:val="22"/>
        </w:rPr>
        <w:t xml:space="preserve"> </w:t>
      </w:r>
    </w:p>
    <w:p w:rsidR="00C94D71" w:rsidRPr="00E35441" w:rsidRDefault="00C94D71" w:rsidP="00C94D71">
      <w:pPr>
        <w:spacing w:after="0"/>
        <w:rPr>
          <w:rFonts w:ascii="Kristen ITC" w:hAnsi="Kristen ITC" w:cs="Miriam"/>
          <w:color w:val="404040" w:themeColor="text1" w:themeTint="BF"/>
          <w:sz w:val="22"/>
        </w:rPr>
      </w:pPr>
    </w:p>
    <w:p w:rsidR="00C94D71" w:rsidRPr="00E3544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*  Wir verwenden Hinterschinken               </w:t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  <w:t>1 = Antioxidationsmittel</w:t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  <w:t>2 = Farbstoff</w:t>
      </w:r>
    </w:p>
    <w:p w:rsidR="00C94D71" w:rsidRPr="00E35441" w:rsidRDefault="00C94D71" w:rsidP="00C94D71">
      <w:pPr>
        <w:spacing w:after="0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>** Wir verwenden frische Champignons</w:t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  <w:r w:rsidRPr="00E35441">
        <w:rPr>
          <w:rFonts w:ascii="Arial" w:hAnsi="Arial" w:cs="Arial"/>
          <w:b/>
          <w:color w:val="404040" w:themeColor="text1" w:themeTint="BF"/>
          <w:sz w:val="16"/>
          <w:szCs w:val="16"/>
        </w:rPr>
        <w:tab/>
        <w:t>3 = Konservierungsstoffe   4 = Koffein</w:t>
      </w:r>
    </w:p>
    <w:p w:rsidR="00EE729C" w:rsidRDefault="00EE729C"/>
    <w:p w:rsidR="00EE729C" w:rsidRPr="00491489" w:rsidRDefault="00EE729C" w:rsidP="00C77992">
      <w:pPr>
        <w:jc w:val="center"/>
        <w:rPr>
          <w:rFonts w:ascii="Kristen ITC" w:hAnsi="Kristen ITC"/>
          <w:b/>
          <w:sz w:val="32"/>
          <w:szCs w:val="32"/>
        </w:rPr>
      </w:pPr>
    </w:p>
    <w:sectPr w:rsidR="00EE729C" w:rsidRPr="004914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71"/>
    <w:rsid w:val="00014B2F"/>
    <w:rsid w:val="0017461C"/>
    <w:rsid w:val="002472B9"/>
    <w:rsid w:val="0027795A"/>
    <w:rsid w:val="00474CDC"/>
    <w:rsid w:val="00491489"/>
    <w:rsid w:val="00514C6F"/>
    <w:rsid w:val="008479DC"/>
    <w:rsid w:val="00C77992"/>
    <w:rsid w:val="00C94D71"/>
    <w:rsid w:val="00D44C0D"/>
    <w:rsid w:val="00DC0D0B"/>
    <w:rsid w:val="00E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522E"/>
  <w15:chartTrackingRefBased/>
  <w15:docId w15:val="{78356E57-E7EE-4CC4-A260-B8520E5A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4D71"/>
    <w:pPr>
      <w:spacing w:after="200" w:line="276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729C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 Colosseo</dc:creator>
  <cp:keywords/>
  <dc:description/>
  <cp:lastModifiedBy>IL Colosseo</cp:lastModifiedBy>
  <cp:revision>3</cp:revision>
  <cp:lastPrinted>2024-08-28T12:55:00Z</cp:lastPrinted>
  <dcterms:created xsi:type="dcterms:W3CDTF">2024-11-09T19:57:00Z</dcterms:created>
  <dcterms:modified xsi:type="dcterms:W3CDTF">2024-11-09T20:36:00Z</dcterms:modified>
</cp:coreProperties>
</file>